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30" w:rsidRDefault="002B2202" w:rsidP="00C67330">
      <w:pPr>
        <w:keepNext/>
        <w:rPr>
          <w:noProof/>
          <w:lang w:eastAsia="nb-NO"/>
        </w:rPr>
      </w:pPr>
      <w:r>
        <w:rPr>
          <w:noProof/>
          <w:lang w:eastAsia="nb-NO"/>
        </w:rPr>
        <w:t xml:space="preserve"> </w:t>
      </w:r>
      <w:r w:rsidR="006C1EBE">
        <w:rPr>
          <w:rFonts w:ascii="Arial" w:hAnsi="Arial" w:cs="Arial"/>
          <w:noProof/>
          <w:lang w:eastAsia="nb-NO"/>
        </w:rPr>
        <w:drawing>
          <wp:inline distT="0" distB="0" distL="0" distR="0">
            <wp:extent cx="1567543" cy="1174444"/>
            <wp:effectExtent l="0" t="0" r="0" b="6985"/>
            <wp:docPr id="3" name="Bilde 3" descr="Presidential Theme 2016-17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idential Theme 2016-17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546" cy="117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89D">
        <w:rPr>
          <w:noProof/>
          <w:lang w:eastAsia="nb-NO"/>
        </w:rPr>
        <w:t xml:space="preserve">                                                                      </w:t>
      </w:r>
      <w:r w:rsidR="00C67330">
        <w:rPr>
          <w:noProof/>
          <w:color w:val="0000FF"/>
          <w:lang w:eastAsia="nb-NO"/>
        </w:rPr>
        <w:drawing>
          <wp:inline distT="0" distB="0" distL="0" distR="0">
            <wp:extent cx="1571625" cy="619125"/>
            <wp:effectExtent l="0" t="0" r="9525" b="9525"/>
            <wp:docPr id="1" name="Bilde 1" descr="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2F7" w:rsidRDefault="00EC52F7" w:rsidP="00C67330">
      <w:pPr>
        <w:keepNext/>
        <w:ind w:left="4956"/>
        <w:rPr>
          <w:noProof/>
          <w:lang w:eastAsia="nb-NO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</w:t>
      </w:r>
      <w:r w:rsidR="006C1EB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C67330" w:rsidRPr="00C673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Klinga Rotaryklubb</w:t>
      </w:r>
      <w:r w:rsidR="00C67330">
        <w:rPr>
          <w:noProof/>
          <w:lang w:eastAsia="nb-NO"/>
        </w:rPr>
        <w:t xml:space="preserve">  </w:t>
      </w:r>
    </w:p>
    <w:p w:rsidR="001A089D" w:rsidRPr="00C67330" w:rsidRDefault="00C67330" w:rsidP="00C67330">
      <w:pPr>
        <w:keepNext/>
        <w:ind w:left="4956"/>
      </w:pPr>
      <w:r>
        <w:rPr>
          <w:noProof/>
          <w:lang w:eastAsia="nb-NO"/>
        </w:rPr>
        <w:t xml:space="preserve">                             </w:t>
      </w:r>
    </w:p>
    <w:p w:rsidR="001A089D" w:rsidRDefault="00EC52F7">
      <w:r w:rsidRPr="00EC52F7">
        <w:t>Dato:</w:t>
      </w:r>
      <w:r w:rsidR="005D1C9F">
        <w:t>02.03.</w:t>
      </w:r>
      <w:proofErr w:type="gramStart"/>
      <w:r w:rsidR="005D1C9F">
        <w:t>20</w:t>
      </w:r>
      <w:r>
        <w:t xml:space="preserve">     </w:t>
      </w:r>
      <w:r w:rsidR="00385EA8">
        <w:t>M</w:t>
      </w:r>
      <w:r>
        <w:t>øte</w:t>
      </w:r>
      <w:proofErr w:type="gramEnd"/>
      <w:r>
        <w:t xml:space="preserve"> nr:      </w:t>
      </w:r>
      <w:r w:rsidRPr="00EC52F7">
        <w:t xml:space="preserve"> </w:t>
      </w:r>
      <w:r w:rsidR="00CE4DB0">
        <w:tab/>
      </w:r>
      <w:r>
        <w:t>Klinga</w:t>
      </w:r>
      <w:r w:rsidR="00AD7A2A">
        <w:t xml:space="preserve"> Rotaryklubb 20</w:t>
      </w:r>
      <w:r w:rsidR="005D1C9F">
        <w:t>20</w:t>
      </w:r>
    </w:p>
    <w:tbl>
      <w:tblPr>
        <w:tblStyle w:val="Tabellrutenett"/>
        <w:tblW w:w="0" w:type="auto"/>
        <w:tblLook w:val="04A0"/>
      </w:tblPr>
      <w:tblGrid>
        <w:gridCol w:w="1526"/>
        <w:gridCol w:w="7686"/>
      </w:tblGrid>
      <w:tr w:rsidR="001A089D" w:rsidTr="001A089D">
        <w:tc>
          <w:tcPr>
            <w:tcW w:w="1526" w:type="dxa"/>
          </w:tcPr>
          <w:p w:rsidR="001A089D" w:rsidRPr="00C67330" w:rsidRDefault="001A089D" w:rsidP="00C67330">
            <w:pPr>
              <w:jc w:val="both"/>
              <w:rPr>
                <w:rFonts w:cs="Times New Roman"/>
                <w:b/>
              </w:rPr>
            </w:pPr>
            <w:r w:rsidRPr="00C67330">
              <w:rPr>
                <w:rFonts w:cs="Times New Roman"/>
                <w:b/>
              </w:rPr>
              <w:t>Nyheter/</w:t>
            </w:r>
          </w:p>
          <w:p w:rsidR="001A089D" w:rsidRPr="00C67330" w:rsidRDefault="001A089D" w:rsidP="00C67330">
            <w:pPr>
              <w:jc w:val="both"/>
              <w:rPr>
                <w:rFonts w:cs="Times New Roman"/>
                <w:b/>
              </w:rPr>
            </w:pPr>
            <w:proofErr w:type="spellStart"/>
            <w:r w:rsidRPr="00C67330">
              <w:rPr>
                <w:rFonts w:cs="Times New Roman"/>
                <w:b/>
              </w:rPr>
              <w:t>Rotarysaker</w:t>
            </w:r>
            <w:proofErr w:type="spellEnd"/>
            <w:r w:rsidRPr="00C67330">
              <w:rPr>
                <w:rFonts w:cs="Times New Roman"/>
                <w:b/>
              </w:rPr>
              <w:t>:</w:t>
            </w:r>
          </w:p>
          <w:p w:rsidR="001A089D" w:rsidRPr="00C67330" w:rsidRDefault="001A089D" w:rsidP="00C67330">
            <w:pPr>
              <w:jc w:val="both"/>
              <w:rPr>
                <w:b/>
              </w:rPr>
            </w:pPr>
          </w:p>
          <w:p w:rsidR="001A089D" w:rsidRPr="00C67330" w:rsidRDefault="001A089D" w:rsidP="00C67330">
            <w:pPr>
              <w:jc w:val="both"/>
            </w:pPr>
          </w:p>
        </w:tc>
        <w:tc>
          <w:tcPr>
            <w:tcW w:w="7686" w:type="dxa"/>
          </w:tcPr>
          <w:p w:rsidR="005C2851" w:rsidRDefault="005D1C9F" w:rsidP="00EE25E5">
            <w:r>
              <w:t xml:space="preserve">Info fra program komiteen: Skreiaften på Jøa </w:t>
            </w:r>
            <w:proofErr w:type="gramStart"/>
            <w:r>
              <w:t>16</w:t>
            </w:r>
            <w:proofErr w:type="gramEnd"/>
            <w:r>
              <w:t xml:space="preserve"> mars 2020, ferge avgang kl 1700.</w:t>
            </w:r>
          </w:p>
          <w:p w:rsidR="005D1C9F" w:rsidRDefault="005D1C9F" w:rsidP="00EE25E5">
            <w:r>
              <w:t>Neste program 9.3.20- Posten- Rune Bakkebø</w:t>
            </w:r>
          </w:p>
          <w:p w:rsidR="005D1C9F" w:rsidRDefault="005D1C9F" w:rsidP="00EE25E5">
            <w:r>
              <w:t>Hvordan det går med prosjekt Vips? Status?</w:t>
            </w:r>
          </w:p>
          <w:p w:rsidR="005D1C9F" w:rsidRDefault="005D1C9F" w:rsidP="00EE25E5">
            <w:r>
              <w:t>Snakk om å lage en annonse i NA- Stein er satt på saken.</w:t>
            </w:r>
          </w:p>
          <w:p w:rsidR="005D1C9F" w:rsidRDefault="005D1C9F" w:rsidP="00EE25E5">
            <w:r>
              <w:t xml:space="preserve">Etterlyser redegjørelse for hva pengene i </w:t>
            </w:r>
            <w:proofErr w:type="spellStart"/>
            <w:r>
              <w:t>Rotary</w:t>
            </w:r>
            <w:proofErr w:type="spellEnd"/>
            <w:r>
              <w:t xml:space="preserve"> går til</w:t>
            </w:r>
            <w:proofErr w:type="gramStart"/>
            <w:r>
              <w:t>….</w:t>
            </w:r>
            <w:proofErr w:type="gramEnd"/>
            <w:r>
              <w:t>(info fra Guvernør)</w:t>
            </w:r>
          </w:p>
        </w:tc>
      </w:tr>
      <w:tr w:rsidR="001A089D" w:rsidTr="001A089D">
        <w:tc>
          <w:tcPr>
            <w:tcW w:w="1526" w:type="dxa"/>
          </w:tcPr>
          <w:p w:rsidR="001A089D" w:rsidRPr="00C67330" w:rsidRDefault="00C67330">
            <w:pPr>
              <w:rPr>
                <w:rFonts w:cs="Times New Roman"/>
                <w:b/>
              </w:rPr>
            </w:pPr>
            <w:r w:rsidRPr="00C67330">
              <w:rPr>
                <w:rFonts w:cs="Times New Roman"/>
                <w:b/>
              </w:rPr>
              <w:t>Fødselsdager:</w:t>
            </w:r>
          </w:p>
        </w:tc>
        <w:tc>
          <w:tcPr>
            <w:tcW w:w="7686" w:type="dxa"/>
          </w:tcPr>
          <w:p w:rsidR="00215F96" w:rsidRDefault="005D1C9F">
            <w:r>
              <w:t>Gratulerer til Peter og Stein Åge</w:t>
            </w:r>
          </w:p>
        </w:tc>
      </w:tr>
      <w:tr w:rsidR="001A089D" w:rsidRPr="005D1C9F" w:rsidTr="001A089D">
        <w:tc>
          <w:tcPr>
            <w:tcW w:w="1526" w:type="dxa"/>
          </w:tcPr>
          <w:p w:rsidR="00C67330" w:rsidRPr="00C67330" w:rsidRDefault="00C67330">
            <w:pPr>
              <w:rPr>
                <w:rFonts w:cs="Times New Roman"/>
                <w:b/>
              </w:rPr>
            </w:pPr>
            <w:r w:rsidRPr="00C67330">
              <w:rPr>
                <w:rFonts w:cs="Times New Roman"/>
                <w:b/>
              </w:rPr>
              <w:t>3-minutter</w:t>
            </w:r>
          </w:p>
        </w:tc>
        <w:tc>
          <w:tcPr>
            <w:tcW w:w="7686" w:type="dxa"/>
          </w:tcPr>
          <w:p w:rsidR="00AD7A2A" w:rsidRPr="005D1C9F" w:rsidRDefault="005D1C9F" w:rsidP="005C2851">
            <w:r w:rsidRPr="005D1C9F">
              <w:t xml:space="preserve">3- min – John Otto- info om </w:t>
            </w:r>
            <w:r>
              <w:t>NAF- neste 3- min Per Terje</w:t>
            </w:r>
          </w:p>
        </w:tc>
      </w:tr>
      <w:tr w:rsidR="001A089D" w:rsidRPr="00FD5656" w:rsidTr="001A089D">
        <w:tc>
          <w:tcPr>
            <w:tcW w:w="1526" w:type="dxa"/>
          </w:tcPr>
          <w:p w:rsidR="001A089D" w:rsidRPr="00EC52F7" w:rsidRDefault="00EC52F7">
            <w:pPr>
              <w:rPr>
                <w:b/>
              </w:rPr>
            </w:pPr>
            <w:r w:rsidRPr="00EC52F7">
              <w:rPr>
                <w:b/>
              </w:rPr>
              <w:t>Referat fra program</w:t>
            </w:r>
          </w:p>
        </w:tc>
        <w:tc>
          <w:tcPr>
            <w:tcW w:w="7686" w:type="dxa"/>
          </w:tcPr>
          <w:p w:rsidR="00332C94" w:rsidRPr="00FD5656" w:rsidRDefault="005D1C9F" w:rsidP="00996D6B">
            <w:r>
              <w:t>Vin lotteri- Bj</w:t>
            </w:r>
            <w:r w:rsidR="00EF329E">
              <w:t>ørnar</w:t>
            </w:r>
          </w:p>
        </w:tc>
      </w:tr>
      <w:tr w:rsidR="001A089D" w:rsidTr="001A089D">
        <w:tc>
          <w:tcPr>
            <w:tcW w:w="1526" w:type="dxa"/>
          </w:tcPr>
          <w:p w:rsidR="001A089D" w:rsidRPr="00C67330" w:rsidRDefault="00C67330" w:rsidP="00EC52F7">
            <w:pPr>
              <w:rPr>
                <w:b/>
              </w:rPr>
            </w:pPr>
            <w:r w:rsidRPr="00C67330">
              <w:rPr>
                <w:b/>
              </w:rPr>
              <w:t xml:space="preserve">Oppmøte og annet </w:t>
            </w:r>
            <w:proofErr w:type="spellStart"/>
            <w:r w:rsidRPr="00C67330">
              <w:rPr>
                <w:b/>
              </w:rPr>
              <w:t>rotaryarbeid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686" w:type="dxa"/>
          </w:tcPr>
          <w:p w:rsidR="001A089D" w:rsidRDefault="005D1C9F" w:rsidP="000E7506">
            <w:r>
              <w:t>10 stk</w:t>
            </w:r>
          </w:p>
          <w:p w:rsidR="00EF329E" w:rsidRDefault="00EF329E" w:rsidP="000E7506">
            <w:bookmarkStart w:id="0" w:name="_GoBack"/>
            <w:bookmarkEnd w:id="0"/>
          </w:p>
        </w:tc>
      </w:tr>
      <w:tr w:rsidR="00C67330" w:rsidTr="001A089D">
        <w:tc>
          <w:tcPr>
            <w:tcW w:w="1526" w:type="dxa"/>
          </w:tcPr>
          <w:p w:rsidR="00C67330" w:rsidRDefault="00C67330">
            <w:pPr>
              <w:rPr>
                <w:b/>
              </w:rPr>
            </w:pPr>
            <w:r>
              <w:rPr>
                <w:b/>
              </w:rPr>
              <w:t>Neste møte:</w:t>
            </w:r>
          </w:p>
          <w:p w:rsidR="00CE4DB0" w:rsidRPr="00C67330" w:rsidRDefault="00CE4DB0">
            <w:pPr>
              <w:rPr>
                <w:b/>
              </w:rPr>
            </w:pPr>
            <w:r>
              <w:rPr>
                <w:b/>
              </w:rPr>
              <w:t>(når og hva)</w:t>
            </w:r>
          </w:p>
        </w:tc>
        <w:tc>
          <w:tcPr>
            <w:tcW w:w="7686" w:type="dxa"/>
          </w:tcPr>
          <w:p w:rsidR="00647681" w:rsidRDefault="005D1C9F" w:rsidP="00332C94">
            <w:proofErr w:type="spellStart"/>
            <w:r>
              <w:t>Tinos</w:t>
            </w:r>
            <w:proofErr w:type="spellEnd"/>
            <w:r>
              <w:t xml:space="preserve"> </w:t>
            </w:r>
            <w:proofErr w:type="gramStart"/>
            <w:r>
              <w:t>9</w:t>
            </w:r>
            <w:proofErr w:type="gramEnd"/>
            <w:r>
              <w:t xml:space="preserve"> mars kl 1930, Posten </w:t>
            </w:r>
            <w:proofErr w:type="spellStart"/>
            <w:r>
              <w:t>kommer</w:t>
            </w:r>
            <w:r>
              <w:rPr>
                <w:rFonts w:ascii="Segoe UI Emoji" w:eastAsia="Segoe UI Emoji" w:hAnsi="Segoe UI Emoji" w:cs="Segoe UI Emoji"/>
              </w:rPr>
              <w:t>😊</w:t>
            </w:r>
            <w:proofErr w:type="spellEnd"/>
          </w:p>
        </w:tc>
      </w:tr>
    </w:tbl>
    <w:p w:rsidR="001A089D" w:rsidRDefault="001A089D">
      <w:r>
        <w:tab/>
      </w:r>
      <w:r>
        <w:tab/>
      </w:r>
      <w:r w:rsidR="00B15D44">
        <w:t xml:space="preserve"> </w:t>
      </w:r>
      <w:r>
        <w:tab/>
      </w:r>
      <w:r>
        <w:tab/>
      </w:r>
    </w:p>
    <w:sectPr w:rsidR="001A089D" w:rsidSect="005F7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B0C8C"/>
    <w:multiLevelType w:val="hybridMultilevel"/>
    <w:tmpl w:val="ED9C0168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BCB483A"/>
    <w:multiLevelType w:val="hybridMultilevel"/>
    <w:tmpl w:val="54B03C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D52F0"/>
    <w:multiLevelType w:val="hybridMultilevel"/>
    <w:tmpl w:val="F8125B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089D"/>
    <w:rsid w:val="00007BE8"/>
    <w:rsid w:val="000A58FE"/>
    <w:rsid w:val="000E6889"/>
    <w:rsid w:val="000E7506"/>
    <w:rsid w:val="00134EDC"/>
    <w:rsid w:val="001747D4"/>
    <w:rsid w:val="00191A4B"/>
    <w:rsid w:val="001A089D"/>
    <w:rsid w:val="00215F96"/>
    <w:rsid w:val="00220E1C"/>
    <w:rsid w:val="002264DD"/>
    <w:rsid w:val="002B2202"/>
    <w:rsid w:val="00320833"/>
    <w:rsid w:val="00332C94"/>
    <w:rsid w:val="003649CD"/>
    <w:rsid w:val="00385EA8"/>
    <w:rsid w:val="003A4D27"/>
    <w:rsid w:val="003D6A1A"/>
    <w:rsid w:val="00434764"/>
    <w:rsid w:val="00527FDA"/>
    <w:rsid w:val="005C2851"/>
    <w:rsid w:val="005D1C9F"/>
    <w:rsid w:val="005F7DD0"/>
    <w:rsid w:val="00647681"/>
    <w:rsid w:val="006C0F74"/>
    <w:rsid w:val="006C1EBE"/>
    <w:rsid w:val="006E0712"/>
    <w:rsid w:val="00791301"/>
    <w:rsid w:val="007957B5"/>
    <w:rsid w:val="007D09A2"/>
    <w:rsid w:val="007F09B5"/>
    <w:rsid w:val="00841F6C"/>
    <w:rsid w:val="008B7987"/>
    <w:rsid w:val="0090430F"/>
    <w:rsid w:val="0094037D"/>
    <w:rsid w:val="00941B01"/>
    <w:rsid w:val="00996D6B"/>
    <w:rsid w:val="009E20B7"/>
    <w:rsid w:val="00A91C56"/>
    <w:rsid w:val="00AD7A2A"/>
    <w:rsid w:val="00B1074E"/>
    <w:rsid w:val="00B15D44"/>
    <w:rsid w:val="00BA08BC"/>
    <w:rsid w:val="00BA5354"/>
    <w:rsid w:val="00C06389"/>
    <w:rsid w:val="00C415C4"/>
    <w:rsid w:val="00C659C7"/>
    <w:rsid w:val="00C67330"/>
    <w:rsid w:val="00CB7D66"/>
    <w:rsid w:val="00CE4DB0"/>
    <w:rsid w:val="00D04C52"/>
    <w:rsid w:val="00D07471"/>
    <w:rsid w:val="00D21C2E"/>
    <w:rsid w:val="00D34910"/>
    <w:rsid w:val="00D419C0"/>
    <w:rsid w:val="00D46054"/>
    <w:rsid w:val="00E36D52"/>
    <w:rsid w:val="00E53F4B"/>
    <w:rsid w:val="00E645A3"/>
    <w:rsid w:val="00EC52F7"/>
    <w:rsid w:val="00ED19F8"/>
    <w:rsid w:val="00EE25E5"/>
    <w:rsid w:val="00EE6592"/>
    <w:rsid w:val="00EE72BC"/>
    <w:rsid w:val="00EF329E"/>
    <w:rsid w:val="00F303ED"/>
    <w:rsid w:val="00F6645E"/>
    <w:rsid w:val="00FA4985"/>
    <w:rsid w:val="00FD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D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A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089D"/>
    <w:rPr>
      <w:rFonts w:ascii="Tahoma" w:hAnsi="Tahoma" w:cs="Tahoma"/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1A089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lrutenett">
    <w:name w:val="Table Grid"/>
    <w:basedOn w:val="Vanligtabell"/>
    <w:uiPriority w:val="59"/>
    <w:rsid w:val="001A0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D41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tary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</dc:creator>
  <cp:lastModifiedBy>Stein Landsem</cp:lastModifiedBy>
  <cp:revision>2</cp:revision>
  <cp:lastPrinted>2017-05-02T05:43:00Z</cp:lastPrinted>
  <dcterms:created xsi:type="dcterms:W3CDTF">2020-03-04T14:20:00Z</dcterms:created>
  <dcterms:modified xsi:type="dcterms:W3CDTF">2020-03-04T14:20:00Z</dcterms:modified>
</cp:coreProperties>
</file>